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3B989" w14:textId="6A7810D2" w:rsidR="003A0048" w:rsidRDefault="003A0048"/>
    <w:p w14:paraId="5A75943A" w14:textId="77777777" w:rsidR="00C001CC" w:rsidRPr="00C001CC" w:rsidRDefault="007B480D" w:rsidP="00C001C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Біртұтас </w:t>
      </w:r>
      <w:r w:rsidR="0083205C"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тәрбие </w:t>
      </w:r>
      <w:r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бағдарлама аясында  бірінші </w:t>
      </w:r>
      <w:r w:rsidR="00C001CC"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жартты жылдықтағы  </w:t>
      </w:r>
      <w:r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>атқарылған</w:t>
      </w:r>
      <w:r w:rsidR="00F175A9" w:rsidRPr="00C001C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тәлімгердің жұмыс есебі</w:t>
      </w:r>
      <w:r w:rsidR="00F175A9" w:rsidRPr="00C001CC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7941E9F5" w14:textId="1105E83E" w:rsidR="006E79B2" w:rsidRPr="00C001CC" w:rsidRDefault="00F175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E79B2" w:rsidRPr="006E79B2">
        <w:rPr>
          <w:rFonts w:ascii="Times New Roman" w:hAnsi="Times New Roman" w:cs="Times New Roman"/>
          <w:bCs/>
          <w:sz w:val="24"/>
          <w:szCs w:val="24"/>
          <w:lang w:val="kk-KZ"/>
        </w:rPr>
        <w:t>ҚЫРКҮЙЕК – ЕҢБЕКҚОРЛЫҚ ЖӘНЕ КӘСІБИ БІЛІКТІЛІК АЙЫ</w:t>
      </w:r>
    </w:p>
    <w:p w14:paraId="6DDC1222" w14:textId="2EB2AF1D" w:rsidR="00F175A9" w:rsidRPr="006E79B2" w:rsidRDefault="00F175A9">
      <w:pPr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Мектеп  парламентімен  дөнгелек  үстел </w:t>
      </w:r>
      <w:r w:rsidR="00C5367F" w:rsidRPr="006E79B2">
        <w:rPr>
          <w:rFonts w:ascii="Times New Roman" w:hAnsi="Times New Roman" w:cs="Times New Roman"/>
          <w:sz w:val="24"/>
          <w:szCs w:val="24"/>
          <w:lang w:val="kk-KZ"/>
        </w:rPr>
        <w:t>өткізіліп  мектеп ұланбасы  парламент мүшелері анықт</w:t>
      </w:r>
      <w:r w:rsidR="00790E3D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ады. </w:t>
      </w:r>
      <w:r w:rsidR="00C5367F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E79B2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70611">
        <w:rPr>
          <w:noProof/>
        </w:rPr>
        <w:drawing>
          <wp:inline distT="0" distB="0" distL="0" distR="0" wp14:anchorId="17F4A8D4" wp14:editId="54006288">
            <wp:extent cx="5245100" cy="2768600"/>
            <wp:effectExtent l="114300" t="76200" r="69850" b="1270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76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5"/>
        <w:gridCol w:w="4400"/>
      </w:tblGrid>
      <w:tr w:rsidR="00153555" w:rsidRPr="006E79B2" w14:paraId="249B0E04" w14:textId="77777777" w:rsidTr="006E79B2">
        <w:trPr>
          <w:trHeight w:val="274"/>
        </w:trPr>
        <w:tc>
          <w:tcPr>
            <w:tcW w:w="2825" w:type="dxa"/>
          </w:tcPr>
          <w:p w14:paraId="6E47044B" w14:textId="47E98E95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ұланбасы</w:t>
            </w:r>
          </w:p>
        </w:tc>
        <w:tc>
          <w:tcPr>
            <w:tcW w:w="4400" w:type="dxa"/>
          </w:tcPr>
          <w:p w14:paraId="357C9FFE" w14:textId="55244998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Қуандық Елмира</w:t>
            </w:r>
          </w:p>
        </w:tc>
      </w:tr>
      <w:tr w:rsidR="00153555" w:rsidRPr="006E79B2" w14:paraId="5B147E64" w14:textId="77777777" w:rsidTr="006E79B2">
        <w:trPr>
          <w:trHeight w:val="274"/>
        </w:trPr>
        <w:tc>
          <w:tcPr>
            <w:tcW w:w="2825" w:type="dxa"/>
          </w:tcPr>
          <w:p w14:paraId="6B757A01" w14:textId="5D775C2D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 секторы</w:t>
            </w:r>
          </w:p>
        </w:tc>
        <w:tc>
          <w:tcPr>
            <w:tcW w:w="4400" w:type="dxa"/>
          </w:tcPr>
          <w:p w14:paraId="14D66E4E" w14:textId="4672BA8C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Тенелген Нұрсәуле</w:t>
            </w:r>
          </w:p>
        </w:tc>
      </w:tr>
      <w:tr w:rsidR="00153555" w:rsidRPr="006E79B2" w14:paraId="16C8300E" w14:textId="77777777" w:rsidTr="006E79B2">
        <w:trPr>
          <w:trHeight w:val="274"/>
        </w:trPr>
        <w:tc>
          <w:tcPr>
            <w:tcW w:w="2825" w:type="dxa"/>
          </w:tcPr>
          <w:p w14:paraId="3C41BC03" w14:textId="0FEFB653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 секторы</w:t>
            </w:r>
          </w:p>
        </w:tc>
        <w:tc>
          <w:tcPr>
            <w:tcW w:w="4400" w:type="dxa"/>
          </w:tcPr>
          <w:p w14:paraId="40D69854" w14:textId="783B9035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Габиять Ермұхан Серікбол Айдын</w:t>
            </w:r>
          </w:p>
        </w:tc>
      </w:tr>
      <w:tr w:rsidR="00153555" w:rsidRPr="006E79B2" w14:paraId="5D87268E" w14:textId="77777777" w:rsidTr="006E79B2">
        <w:trPr>
          <w:trHeight w:val="264"/>
        </w:trPr>
        <w:tc>
          <w:tcPr>
            <w:tcW w:w="2825" w:type="dxa"/>
          </w:tcPr>
          <w:p w14:paraId="18E83A17" w14:textId="3254DE22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Экология секторы</w:t>
            </w:r>
          </w:p>
        </w:tc>
        <w:tc>
          <w:tcPr>
            <w:tcW w:w="4400" w:type="dxa"/>
          </w:tcPr>
          <w:p w14:paraId="20095641" w14:textId="1A4C24E0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Есенхан Назира</w:t>
            </w:r>
          </w:p>
        </w:tc>
      </w:tr>
      <w:tr w:rsidR="00153555" w:rsidRPr="006E79B2" w14:paraId="4B7DE8DF" w14:textId="77777777" w:rsidTr="006E79B2">
        <w:trPr>
          <w:trHeight w:val="274"/>
        </w:trPr>
        <w:tc>
          <w:tcPr>
            <w:tcW w:w="2825" w:type="dxa"/>
          </w:tcPr>
          <w:p w14:paraId="24DEECF4" w14:textId="77EF6CBC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жаршысы</w:t>
            </w:r>
          </w:p>
        </w:tc>
        <w:tc>
          <w:tcPr>
            <w:tcW w:w="4400" w:type="dxa"/>
          </w:tcPr>
          <w:p w14:paraId="17351E8A" w14:textId="1CCC0DB4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Нағашыбай Нұрберген Елеш Нұрғиса</w:t>
            </w:r>
          </w:p>
        </w:tc>
      </w:tr>
      <w:tr w:rsidR="00153555" w:rsidRPr="006E79B2" w14:paraId="3B982C5F" w14:textId="77777777" w:rsidTr="006E79B2">
        <w:trPr>
          <w:trHeight w:val="274"/>
        </w:trPr>
        <w:tc>
          <w:tcPr>
            <w:tcW w:w="2825" w:type="dxa"/>
          </w:tcPr>
          <w:p w14:paraId="385B9ED6" w14:textId="70AED36B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Hlk181009054"/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секторы</w:t>
            </w:r>
          </w:p>
        </w:tc>
        <w:tc>
          <w:tcPr>
            <w:tcW w:w="4400" w:type="dxa"/>
          </w:tcPr>
          <w:p w14:paraId="2DE939D5" w14:textId="1FEBD1DA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Сездь Ақгүл  Даулет Жанерке</w:t>
            </w:r>
          </w:p>
        </w:tc>
      </w:tr>
      <w:bookmarkEnd w:id="0"/>
      <w:tr w:rsidR="00153555" w:rsidRPr="006E79B2" w14:paraId="00EF62E6" w14:textId="77777777" w:rsidTr="006E79B2">
        <w:trPr>
          <w:trHeight w:val="274"/>
        </w:trPr>
        <w:tc>
          <w:tcPr>
            <w:tcW w:w="2825" w:type="dxa"/>
          </w:tcPr>
          <w:p w14:paraId="57EB0E9A" w14:textId="109144C7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 секторы</w:t>
            </w:r>
          </w:p>
        </w:tc>
        <w:tc>
          <w:tcPr>
            <w:tcW w:w="4400" w:type="dxa"/>
          </w:tcPr>
          <w:p w14:paraId="6F9C1ED5" w14:textId="327B728B" w:rsidR="00153555" w:rsidRPr="006E79B2" w:rsidRDefault="001535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Жанасқызы Жұлдыз Асан Жанбота</w:t>
            </w:r>
          </w:p>
        </w:tc>
      </w:tr>
    </w:tbl>
    <w:p w14:paraId="6E2C2E38" w14:textId="77777777" w:rsidR="007B1D25" w:rsidRDefault="006E79B2" w:rsidP="006E79B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D167E">
        <w:rPr>
          <w:rFonts w:ascii="Times New Roman" w:hAnsi="Times New Roman" w:cs="Times New Roman"/>
          <w:sz w:val="24"/>
          <w:szCs w:val="24"/>
          <w:lang w:val="kk-KZ"/>
        </w:rPr>
        <w:t xml:space="preserve">  Ұжым мен оқушылар арасында«Біз денсулық үшін» атты </w:t>
      </w:r>
      <w:r w:rsidR="00BD167E" w:rsidRPr="00BD16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5" w:tgtFrame="_self" w:history="1">
        <w:proofErr w:type="spellStart"/>
        <w:r w:rsidR="00BD167E" w:rsidRPr="00BD167E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эстафеталық</w:t>
        </w:r>
        <w:proofErr w:type="spellEnd"/>
      </w:hyperlink>
      <w:r w:rsidR="00BD167E">
        <w:rPr>
          <w:rFonts w:ascii="Times New Roman" w:hAnsi="Times New Roman" w:cs="Times New Roman"/>
          <w:sz w:val="24"/>
          <w:szCs w:val="24"/>
          <w:lang w:val="kk-KZ"/>
        </w:rPr>
        <w:t xml:space="preserve"> жарыс ұйымдастырылды.</w:t>
      </w:r>
      <w:r w:rsidR="00BD167E" w:rsidRPr="00BD16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D16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Мектеп ауласын қоқыстан тазарту мақсатында </w:t>
      </w:r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</w:t>
      </w:r>
      <w:r w:rsidRPr="006E79B2">
        <w:rPr>
          <w:rFonts w:ascii="Times New Roman" w:hAnsi="Times New Roman" w:cs="Times New Roman"/>
          <w:sz w:val="24"/>
          <w:szCs w:val="24"/>
          <w:lang w:val="kk-KZ"/>
        </w:rPr>
        <w:t>аза сенбілікке ұстаздар</w:t>
      </w:r>
      <w:r w:rsidR="00153555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E79B2">
        <w:rPr>
          <w:rFonts w:ascii="Times New Roman" w:hAnsi="Times New Roman" w:cs="Times New Roman"/>
          <w:sz w:val="24"/>
          <w:szCs w:val="24"/>
          <w:lang w:val="kk-KZ"/>
        </w:rPr>
        <w:t>мен оқушылар шықты.</w:t>
      </w:r>
      <w:r w:rsidRPr="006E79B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BD16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159C2">
        <w:rPr>
          <w:noProof/>
          <w:lang w:val="kk-KZ"/>
        </w:rPr>
        <w:drawing>
          <wp:inline distT="0" distB="0" distL="0" distR="0" wp14:anchorId="2FEBECF2" wp14:editId="03B18880">
            <wp:extent cx="564515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609B" w14:textId="5102A978" w:rsidR="006E79B2" w:rsidRPr="00BD167E" w:rsidRDefault="00BD167E" w:rsidP="006E79B2">
      <w:pPr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>Әр апта сайын б</w:t>
      </w:r>
      <w:r w:rsidRPr="00BD167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іртұтас  тәрбие  бағдарлама аясында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«Менің Қазақстаным» атты ән ұран орындалды.</w:t>
      </w:r>
      <w:r w:rsidR="003B3FF4" w:rsidRPr="003B3FF4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 w:rsidR="003B3FF4">
        <w:rPr>
          <w:rFonts w:ascii="Times New Roman" w:hAnsi="Times New Roman" w:cs="Times New Roman"/>
          <w:b/>
          <w:noProof/>
          <w:sz w:val="24"/>
          <w:szCs w:val="24"/>
          <w:lang w:val="kk-KZ"/>
        </w:rPr>
        <w:drawing>
          <wp:inline distT="0" distB="0" distL="0" distR="0" wp14:anchorId="2151CD18" wp14:editId="68C07353">
            <wp:extent cx="5842000" cy="3028950"/>
            <wp:effectExtent l="95250" t="95250" r="101600" b="933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028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E76E40C" w14:textId="3EC032B0" w:rsidR="006E79B2" w:rsidRPr="006E79B2" w:rsidRDefault="006E79B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E79B2">
        <w:rPr>
          <w:rFonts w:ascii="Times New Roman" w:hAnsi="Times New Roman" w:cs="Times New Roman"/>
          <w:bCs/>
          <w:sz w:val="24"/>
          <w:szCs w:val="24"/>
          <w:lang w:val="kk-KZ"/>
        </w:rPr>
        <w:t>ҚАЗАН – ТӘУЕЛСІЗДІК ПЕН ОТАНШЫЛДЫҚ АЙЫ</w:t>
      </w:r>
    </w:p>
    <w:p w14:paraId="04E5C40A" w14:textId="77777777" w:rsidR="00F159C2" w:rsidRDefault="00F73FC1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1 қазан қарттар күніне  мерекелік іс- шара  өткізілді.</w:t>
      </w:r>
      <w:r w:rsidR="00153555" w:rsidRPr="006E79B2">
        <w:rPr>
          <w:rFonts w:ascii="Times New Roman" w:hAnsi="Times New Roman" w:cs="Times New Roman"/>
          <w:sz w:val="24"/>
          <w:szCs w:val="24"/>
          <w:lang w:val="kk-KZ"/>
        </w:rPr>
        <w:t>Ұстаздар  күні</w:t>
      </w:r>
      <w:r w:rsidR="004D5778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не </w:t>
      </w:r>
      <w:r w:rsidR="00153555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орай </w:t>
      </w:r>
      <w:r w:rsidR="004D5778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дублер күні өткізілді. Мектеп директоры Шанабаев Қуат оқу ісінің менгерушісі Сездь Ақгүл  Даулет Жанерке   ұстаздарға арналған  шағын  іс </w:t>
      </w:r>
      <w:r w:rsidR="0083205C" w:rsidRPr="006E79B2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4D5778" w:rsidRPr="006E79B2">
        <w:rPr>
          <w:rFonts w:ascii="Times New Roman" w:hAnsi="Times New Roman" w:cs="Times New Roman"/>
          <w:sz w:val="24"/>
          <w:szCs w:val="24"/>
          <w:lang w:val="kk-KZ"/>
        </w:rPr>
        <w:t>шара өткізілді.</w:t>
      </w:r>
      <w:r w:rsidR="006037F2" w:rsidRPr="006037F2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14:paraId="3E8ACA01" w14:textId="77777777" w:rsidR="00F159C2" w:rsidRDefault="00F159C2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224D5491" w14:textId="77777777" w:rsidR="00F159C2" w:rsidRDefault="00F159C2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71870E8" w14:textId="09DEB555" w:rsidR="00B2569E" w:rsidRDefault="006037F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141BB6D3" wp14:editId="140CD9EE">
            <wp:extent cx="5613400" cy="2711450"/>
            <wp:effectExtent l="19050" t="0" r="25400" b="774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11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D5778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 5-7сыныптар арасында «Күзгі асар » жәрменкесі өткізілді.</w:t>
      </w:r>
      <w:r w:rsidR="00B2569E" w:rsidRPr="00B2569E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 w:rsidR="00B2569E">
        <w:rPr>
          <w:rFonts w:ascii="Times New Roman" w:hAnsi="Times New Roman" w:cs="Times New Roman"/>
          <w:b/>
          <w:noProof/>
          <w:sz w:val="24"/>
          <w:szCs w:val="24"/>
          <w:lang w:val="kk-KZ"/>
        </w:rPr>
        <w:lastRenderedPageBreak/>
        <w:drawing>
          <wp:inline distT="0" distB="0" distL="0" distR="0" wp14:anchorId="55A20D08" wp14:editId="7005865A">
            <wp:extent cx="5765800" cy="3219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5778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Бастауыш сыныптар  табиғат аясына шықты.Жоғарғы сыныптар арасында күзгі сән  үлгісі өткізіліп  сонында би кеші болды</w:t>
      </w:r>
      <w:r w:rsidR="0083205C" w:rsidRPr="006E79B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2569E" w:rsidRPr="00B2569E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B2569E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27FE1E5" wp14:editId="04A376BC">
            <wp:extent cx="5937250" cy="3136900"/>
            <wp:effectExtent l="152400" t="171450" r="158750" b="158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36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205C"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  Еріктілер тобы мен қартар үйіне барып көмек көрсетілді.  </w:t>
      </w:r>
      <w:r w:rsidR="007B1D2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7B1D25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012FF511" wp14:editId="2B14DD80">
            <wp:extent cx="5791200" cy="2832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D5BB" w14:textId="77777777" w:rsidR="00184229" w:rsidRDefault="0018422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332B4CD" w14:textId="0E0EB502" w:rsidR="007B1D25" w:rsidRDefault="0083205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Жас құтқарушылар күніне орай  челенж жасалды.  Ен үздік күнделік   апталығы өткізілді. </w:t>
      </w:r>
      <w:r w:rsidR="00B2569E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7CEA25C" wp14:editId="510AF8BE">
            <wp:extent cx="5930900" cy="2628900"/>
            <wp:effectExtent l="171450" t="171450" r="16510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28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67A496" w14:textId="7328E4BB" w:rsidR="004D5778" w:rsidRPr="006E79B2" w:rsidRDefault="0083205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25 қазан </w:t>
      </w:r>
      <w:bookmarkStart w:id="1" w:name="_Hlk181009917"/>
      <w:r w:rsidRPr="006E79B2"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 күніне орай </w:t>
      </w:r>
      <w:bookmarkEnd w:id="1"/>
      <w:r w:rsidRPr="006E79B2">
        <w:rPr>
          <w:rFonts w:ascii="Times New Roman" w:hAnsi="Times New Roman" w:cs="Times New Roman"/>
          <w:sz w:val="24"/>
          <w:szCs w:val="24"/>
          <w:lang w:val="kk-KZ"/>
        </w:rPr>
        <w:t>оқушылар мен ұжым арасында волейбол жарысы өткізілді. Республика күніне орай ұжым арасында көнілді старт сайысы өткізіліп  топтар марапатталды.</w:t>
      </w:r>
      <w:r w:rsidR="007B1D25" w:rsidRPr="007B1D2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7B1D25"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26B4792C" wp14:editId="60367941">
            <wp:extent cx="5937250" cy="3435350"/>
            <wp:effectExtent l="19050" t="0" r="25400" b="9842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35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88BD0A5" w14:textId="77777777" w:rsidR="00184229" w:rsidRDefault="00184229">
      <w:pPr>
        <w:rPr>
          <w:lang w:val="kk-KZ"/>
        </w:rPr>
      </w:pPr>
    </w:p>
    <w:p w14:paraId="7A8C1ABB" w14:textId="77777777" w:rsidR="00184229" w:rsidRDefault="00184229">
      <w:pPr>
        <w:rPr>
          <w:lang w:val="kk-KZ"/>
        </w:rPr>
      </w:pPr>
    </w:p>
    <w:p w14:paraId="1A3E28DA" w14:textId="77777777" w:rsidR="00184229" w:rsidRDefault="00184229">
      <w:pPr>
        <w:rPr>
          <w:lang w:val="kk-KZ"/>
        </w:rPr>
      </w:pPr>
    </w:p>
    <w:p w14:paraId="0CA62943" w14:textId="77777777" w:rsidR="00184229" w:rsidRDefault="00184229">
      <w:pPr>
        <w:rPr>
          <w:lang w:val="kk-KZ"/>
        </w:rPr>
      </w:pPr>
    </w:p>
    <w:p w14:paraId="07799819" w14:textId="77777777" w:rsidR="00184229" w:rsidRDefault="00184229">
      <w:pPr>
        <w:rPr>
          <w:lang w:val="kk-KZ"/>
        </w:rPr>
      </w:pPr>
    </w:p>
    <w:p w14:paraId="692C2370" w14:textId="77777777" w:rsidR="00184229" w:rsidRDefault="00184229">
      <w:pPr>
        <w:rPr>
          <w:lang w:val="kk-KZ"/>
        </w:rPr>
      </w:pPr>
      <w:r>
        <w:rPr>
          <w:lang w:val="kk-KZ"/>
        </w:rPr>
        <w:t xml:space="preserve"> </w:t>
      </w:r>
    </w:p>
    <w:p w14:paraId="234C8C40" w14:textId="77777777" w:rsidR="00184229" w:rsidRDefault="00184229">
      <w:pPr>
        <w:rPr>
          <w:lang w:val="kk-KZ"/>
        </w:rPr>
      </w:pPr>
    </w:p>
    <w:p w14:paraId="4D028EC2" w14:textId="4AAD2CB8" w:rsidR="00790E3D" w:rsidRPr="00BB05D7" w:rsidRDefault="00BB05D7">
      <w:pPr>
        <w:rPr>
          <w:lang w:val="kk-KZ"/>
        </w:rPr>
      </w:pPr>
      <w:r w:rsidRPr="00BB05D7">
        <w:rPr>
          <w:lang w:val="kk-KZ"/>
        </w:rPr>
        <w:t xml:space="preserve">Біртұтас тәрбие” </w:t>
      </w:r>
      <w:r w:rsidR="00F3316B">
        <w:rPr>
          <w:lang w:val="kk-KZ"/>
        </w:rPr>
        <w:t xml:space="preserve"> </w:t>
      </w:r>
      <w:r w:rsidRPr="00BB05D7">
        <w:rPr>
          <w:lang w:val="kk-KZ"/>
        </w:rPr>
        <w:t>бағдарламасы аясында</w:t>
      </w:r>
      <w:r>
        <w:rPr>
          <w:lang w:val="kk-KZ"/>
        </w:rPr>
        <w:t xml:space="preserve">  16 желтоқсан тәуелсіздік күніне «Тәуелсіз елдің ұланымыз» атты сурет байқауы ұйымдастырылды.</w:t>
      </w:r>
      <w:r w:rsidR="00F3316B" w:rsidRPr="00F3316B">
        <w:rPr>
          <w:noProof/>
          <w:lang w:val="kk-KZ"/>
        </w:rPr>
        <w:t xml:space="preserve"> </w:t>
      </w:r>
      <w:r w:rsidR="00F3316B">
        <w:rPr>
          <w:noProof/>
          <w:lang w:val="kk-KZ"/>
        </w:rPr>
        <w:drawing>
          <wp:inline distT="0" distB="0" distL="0" distR="0" wp14:anchorId="30A656EB" wp14:editId="7E9F205B">
            <wp:extent cx="5797550" cy="438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11F5" w14:textId="7D859474" w:rsidR="00AC61B5" w:rsidRDefault="00BB05D7" w:rsidP="00AC61B5">
      <w:pPr>
        <w:rPr>
          <w:lang w:val="kk-KZ"/>
        </w:rPr>
      </w:pPr>
      <w:r w:rsidRPr="00BB05D7">
        <w:rPr>
          <w:lang w:val="kk-KZ"/>
        </w:rPr>
        <w:t>Біртұтас тәрбие” бағдарламасы аясындат</w:t>
      </w:r>
      <w:r>
        <w:rPr>
          <w:lang w:val="kk-KZ"/>
        </w:rPr>
        <w:t xml:space="preserve"> </w:t>
      </w:r>
      <w:r w:rsidRPr="00BB05D7">
        <w:rPr>
          <w:lang w:val="kk-KZ"/>
        </w:rPr>
        <w:t>әуелсіздік күніне орай</w:t>
      </w:r>
      <w:r>
        <w:rPr>
          <w:lang w:val="kk-KZ"/>
        </w:rPr>
        <w:t xml:space="preserve"> «</w:t>
      </w:r>
      <w:r w:rsidRPr="00BB05D7">
        <w:rPr>
          <w:lang w:val="kk-KZ"/>
        </w:rPr>
        <w:t>Менің елім -Қазақстан</w:t>
      </w:r>
      <w:r>
        <w:rPr>
          <w:lang w:val="kk-KZ"/>
        </w:rPr>
        <w:t>»</w:t>
      </w:r>
      <w:r w:rsidRPr="00BB05D7">
        <w:rPr>
          <w:lang w:val="kk-KZ"/>
        </w:rPr>
        <w:t xml:space="preserve"> атты салтанатты сап жүзеу өткізілді.</w:t>
      </w:r>
      <w:r w:rsidR="00274BF6" w:rsidRPr="00274BF6">
        <w:rPr>
          <w:noProof/>
          <w:lang w:val="kk-KZ"/>
        </w:rPr>
        <w:t xml:space="preserve"> </w:t>
      </w:r>
      <w:r w:rsidR="00274BF6">
        <w:rPr>
          <w:noProof/>
          <w:lang w:val="kk-KZ"/>
        </w:rPr>
        <w:drawing>
          <wp:inline distT="0" distB="0" distL="0" distR="0" wp14:anchorId="18BE2FEA" wp14:editId="5340F1B5">
            <wp:extent cx="5937250" cy="41846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5D88" w14:textId="77777777" w:rsidR="00184229" w:rsidRDefault="00184229" w:rsidP="00AC61B5">
      <w:pPr>
        <w:rPr>
          <w:lang w:val="kk-KZ"/>
        </w:rPr>
      </w:pPr>
    </w:p>
    <w:p w14:paraId="42C0B99B" w14:textId="77777777" w:rsidR="00184229" w:rsidRDefault="00184229" w:rsidP="00AC61B5">
      <w:pPr>
        <w:rPr>
          <w:lang w:val="kk-KZ"/>
        </w:rPr>
      </w:pPr>
    </w:p>
    <w:p w14:paraId="0BA181C1" w14:textId="77777777" w:rsidR="00184229" w:rsidRDefault="00184229" w:rsidP="00AC61B5">
      <w:pPr>
        <w:rPr>
          <w:lang w:val="kk-KZ"/>
        </w:rPr>
      </w:pPr>
    </w:p>
    <w:p w14:paraId="35ADC45E" w14:textId="769D4D0A" w:rsidR="00BB05D7" w:rsidRDefault="00BB05D7" w:rsidP="00AC61B5">
      <w:pPr>
        <w:rPr>
          <w:lang w:val="kk-KZ"/>
        </w:rPr>
      </w:pPr>
      <w:r w:rsidRPr="00BB05D7">
        <w:rPr>
          <w:lang w:val="kk-KZ"/>
        </w:rPr>
        <w:t>Біртұтас тәрбие” бағдарламасын іске асыру, “Шабыт “жобасы аясында “Екі жұлдыз” ән байқауының жартылай финалы өткізілді</w:t>
      </w:r>
      <w:r w:rsidR="00E45D8E">
        <w:rPr>
          <w:lang w:val="kk-KZ"/>
        </w:rPr>
        <w:t>.</w:t>
      </w:r>
      <w:r w:rsidR="00274BF6" w:rsidRPr="00274BF6">
        <w:rPr>
          <w:noProof/>
          <w:lang w:val="kk-KZ"/>
        </w:rPr>
        <w:t xml:space="preserve"> </w:t>
      </w:r>
      <w:r w:rsidR="00274BF6">
        <w:rPr>
          <w:noProof/>
        </w:rPr>
        <w:drawing>
          <wp:inline distT="0" distB="0" distL="0" distR="0" wp14:anchorId="0E5147C1" wp14:editId="2DFE4028">
            <wp:extent cx="5200650" cy="3517900"/>
            <wp:effectExtent l="0" t="0" r="0" b="6350"/>
            <wp:docPr id="64613282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32820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51939" w14:textId="71C12FB9" w:rsidR="00274BF6" w:rsidRDefault="00274BF6" w:rsidP="00AC61B5">
      <w:pPr>
        <w:rPr>
          <w:noProof/>
          <w:lang w:val="kk-KZ"/>
        </w:rPr>
      </w:pPr>
      <w:r w:rsidRPr="00274BF6">
        <w:rPr>
          <w:lang w:val="kk-KZ"/>
        </w:rPr>
        <w:t>Біртұтас тәрбие” бағдарламас</w:t>
      </w:r>
      <w:r>
        <w:rPr>
          <w:lang w:val="kk-KZ"/>
        </w:rPr>
        <w:t>ы аясында « Жасанды интелектін пайдасы және зияны » тақырыбында дебать өткізілді.</w:t>
      </w:r>
      <w:r>
        <w:rPr>
          <w:noProof/>
          <w:lang w:val="kk-KZ"/>
        </w:rPr>
        <w:drawing>
          <wp:inline distT="0" distB="0" distL="0" distR="0" wp14:anchorId="41E1C584" wp14:editId="710BEE48">
            <wp:extent cx="5111750" cy="403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5508" w14:textId="2EA3FFCE" w:rsidR="00995117" w:rsidRPr="00995117" w:rsidRDefault="00995117" w:rsidP="00995117">
      <w:pPr>
        <w:rPr>
          <w:lang w:val="kk-KZ"/>
        </w:rPr>
      </w:pPr>
    </w:p>
    <w:p w14:paraId="64994AE4" w14:textId="67DAEA7D" w:rsidR="00995117" w:rsidRPr="00995117" w:rsidRDefault="00995117" w:rsidP="00995117">
      <w:pPr>
        <w:rPr>
          <w:lang w:val="kk-KZ"/>
        </w:rPr>
      </w:pPr>
    </w:p>
    <w:p w14:paraId="02AB0D55" w14:textId="77777777" w:rsidR="009D548D" w:rsidRDefault="009D548D" w:rsidP="00995117">
      <w:pPr>
        <w:tabs>
          <w:tab w:val="left" w:pos="1560"/>
        </w:tabs>
        <w:rPr>
          <w:rFonts w:ascii="Times New Roman" w:hAnsi="Times New Roman" w:cs="Times New Roman"/>
          <w:lang w:val="kk-KZ"/>
        </w:rPr>
      </w:pPr>
      <w:bookmarkStart w:id="2" w:name="_Hlk187048143"/>
    </w:p>
    <w:p w14:paraId="4B96D3FC" w14:textId="77777777" w:rsidR="009D548D" w:rsidRDefault="009D548D" w:rsidP="00995117">
      <w:pPr>
        <w:tabs>
          <w:tab w:val="left" w:pos="1560"/>
        </w:tabs>
        <w:rPr>
          <w:rFonts w:ascii="Times New Roman" w:hAnsi="Times New Roman" w:cs="Times New Roman"/>
          <w:lang w:val="kk-KZ"/>
        </w:rPr>
      </w:pPr>
    </w:p>
    <w:p w14:paraId="22440184" w14:textId="77777777" w:rsidR="009D548D" w:rsidRDefault="009D548D" w:rsidP="00995117">
      <w:pPr>
        <w:tabs>
          <w:tab w:val="left" w:pos="1560"/>
        </w:tabs>
        <w:rPr>
          <w:rFonts w:ascii="Times New Roman" w:hAnsi="Times New Roman" w:cs="Times New Roman"/>
          <w:lang w:val="kk-KZ"/>
        </w:rPr>
      </w:pPr>
    </w:p>
    <w:p w14:paraId="24F7327F" w14:textId="77777777" w:rsidR="009D548D" w:rsidRDefault="009D548D" w:rsidP="00995117">
      <w:pPr>
        <w:tabs>
          <w:tab w:val="left" w:pos="1560"/>
        </w:tabs>
        <w:rPr>
          <w:rFonts w:ascii="Times New Roman" w:hAnsi="Times New Roman" w:cs="Times New Roman"/>
          <w:lang w:val="kk-KZ"/>
        </w:rPr>
      </w:pPr>
    </w:p>
    <w:p w14:paraId="7FF1C3C1" w14:textId="77777777" w:rsidR="009D548D" w:rsidRDefault="009D548D" w:rsidP="00995117">
      <w:pPr>
        <w:tabs>
          <w:tab w:val="left" w:pos="1560"/>
        </w:tabs>
        <w:rPr>
          <w:rFonts w:ascii="Times New Roman" w:hAnsi="Times New Roman" w:cs="Times New Roman"/>
          <w:lang w:val="kk-KZ"/>
        </w:rPr>
      </w:pPr>
    </w:p>
    <w:p w14:paraId="3563FC0C" w14:textId="78EFC51C" w:rsidR="001F33CA" w:rsidRDefault="00995117" w:rsidP="00995117">
      <w:pPr>
        <w:tabs>
          <w:tab w:val="left" w:pos="1560"/>
        </w:tabs>
        <w:rPr>
          <w:lang w:val="kk-KZ"/>
        </w:rPr>
      </w:pPr>
      <w:r w:rsidRPr="009D548D">
        <w:rPr>
          <w:rFonts w:ascii="Times New Roman" w:hAnsi="Times New Roman" w:cs="Times New Roman"/>
          <w:lang w:val="kk-KZ"/>
        </w:rPr>
        <w:t>Біртұтас тәрбие” бағдарламасы аясында</w:t>
      </w:r>
      <w:r w:rsidR="00C001CC" w:rsidRPr="009D548D">
        <w:rPr>
          <w:rFonts w:ascii="Times New Roman" w:hAnsi="Times New Roman" w:cs="Times New Roman"/>
          <w:lang w:val="kk-KZ"/>
        </w:rPr>
        <w:t xml:space="preserve"> </w:t>
      </w:r>
      <w:bookmarkEnd w:id="2"/>
      <w:r w:rsidR="001F33CA" w:rsidRPr="009D548D">
        <w:rPr>
          <w:rFonts w:ascii="Times New Roman" w:hAnsi="Times New Roman" w:cs="Times New Roman"/>
          <w:lang w:val="kk-KZ"/>
        </w:rPr>
        <w:t xml:space="preserve"> 1-4 </w:t>
      </w:r>
      <w:r w:rsidR="00C001CC" w:rsidRPr="009D548D">
        <w:rPr>
          <w:rFonts w:ascii="Times New Roman" w:hAnsi="Times New Roman" w:cs="Times New Roman"/>
          <w:lang w:val="kk-KZ"/>
        </w:rPr>
        <w:t xml:space="preserve">сыныптар арасында </w:t>
      </w:r>
      <w:r w:rsidRPr="009D548D">
        <w:rPr>
          <w:rFonts w:ascii="Times New Roman" w:hAnsi="Times New Roman" w:cs="Times New Roman"/>
          <w:lang w:val="kk-KZ"/>
        </w:rPr>
        <w:t xml:space="preserve"> «Қош келдің жаңа жыл» атты іс</w:t>
      </w:r>
      <w:r w:rsidR="001F33CA" w:rsidRPr="009D548D">
        <w:rPr>
          <w:rFonts w:ascii="Times New Roman" w:hAnsi="Times New Roman" w:cs="Times New Roman"/>
          <w:lang w:val="kk-KZ"/>
        </w:rPr>
        <w:t>-</w:t>
      </w:r>
      <w:r w:rsidRPr="009D548D">
        <w:rPr>
          <w:rFonts w:ascii="Times New Roman" w:hAnsi="Times New Roman" w:cs="Times New Roman"/>
          <w:lang w:val="kk-KZ"/>
        </w:rPr>
        <w:t>шара өткізіліді.</w:t>
      </w:r>
      <w:r>
        <w:rPr>
          <w:lang w:val="kk-KZ"/>
        </w:rPr>
        <w:t xml:space="preserve"> </w:t>
      </w:r>
      <w:r w:rsidR="001F33CA">
        <w:rPr>
          <w:noProof/>
          <w:lang w:val="kk-KZ"/>
        </w:rPr>
        <w:drawing>
          <wp:inline distT="0" distB="0" distL="0" distR="0" wp14:anchorId="5CD5EF03" wp14:editId="41FEFC89">
            <wp:extent cx="5594350" cy="29908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990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CF6831" w14:textId="77777777" w:rsidR="009D548D" w:rsidRDefault="001F33CA" w:rsidP="00995117">
      <w:pPr>
        <w:tabs>
          <w:tab w:val="left" w:pos="1560"/>
        </w:tabs>
        <w:rPr>
          <w:noProof/>
          <w:lang w:val="kk-KZ"/>
        </w:rPr>
      </w:pPr>
      <w:r w:rsidRPr="009D548D">
        <w:rPr>
          <w:rFonts w:ascii="Times New Roman" w:hAnsi="Times New Roman" w:cs="Times New Roman"/>
          <w:lang w:val="kk-KZ"/>
        </w:rPr>
        <w:t>Біртұтас тәрбие” бағдарламасы аясында 5-7 сыныптар арасында “Ғажайыпқа толы-жаңа жыл” кеші</w:t>
      </w:r>
      <w:r w:rsidR="00DB4141" w:rsidRPr="009D548D">
        <w:rPr>
          <w:rFonts w:ascii="Times New Roman" w:hAnsi="Times New Roman" w:cs="Times New Roman"/>
          <w:lang w:val="kk-KZ"/>
        </w:rPr>
        <w:t xml:space="preserve"> өткізілді</w:t>
      </w:r>
      <w:r w:rsidR="00DB4141">
        <w:rPr>
          <w:lang w:val="kk-KZ"/>
        </w:rPr>
        <w:t>.</w:t>
      </w:r>
    </w:p>
    <w:p w14:paraId="2CCE4F48" w14:textId="5551D45E" w:rsidR="00995117" w:rsidRDefault="001F33CA" w:rsidP="00995117">
      <w:pPr>
        <w:tabs>
          <w:tab w:val="left" w:pos="156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4AF0FC6" wp14:editId="018DF877">
            <wp:extent cx="5435600" cy="3492500"/>
            <wp:effectExtent l="19050" t="0" r="12700" b="1003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49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F4CEE98" w14:textId="056A0BE6" w:rsidR="009D548D" w:rsidRPr="009D548D" w:rsidRDefault="009D548D" w:rsidP="009D548D">
      <w:pPr>
        <w:rPr>
          <w:lang w:val="kk-KZ"/>
        </w:rPr>
      </w:pPr>
    </w:p>
    <w:p w14:paraId="50571F64" w14:textId="395C18F1" w:rsidR="009D548D" w:rsidRDefault="009D548D" w:rsidP="009D548D">
      <w:pPr>
        <w:rPr>
          <w:lang w:val="kk-KZ"/>
        </w:rPr>
      </w:pPr>
    </w:p>
    <w:p w14:paraId="37545AB7" w14:textId="77777777" w:rsidR="009D548D" w:rsidRDefault="009D548D" w:rsidP="009D548D">
      <w:pPr>
        <w:rPr>
          <w:lang w:val="kk-KZ"/>
        </w:rPr>
      </w:pPr>
    </w:p>
    <w:p w14:paraId="4FCE3ED7" w14:textId="77777777" w:rsidR="009D548D" w:rsidRDefault="009D548D" w:rsidP="009D548D">
      <w:pPr>
        <w:rPr>
          <w:lang w:val="kk-KZ"/>
        </w:rPr>
      </w:pPr>
    </w:p>
    <w:p w14:paraId="7715B7DA" w14:textId="77777777" w:rsidR="000B1A8D" w:rsidRDefault="000B1A8D" w:rsidP="009D548D">
      <w:pPr>
        <w:rPr>
          <w:lang w:val="kk-KZ"/>
        </w:rPr>
      </w:pPr>
    </w:p>
    <w:p w14:paraId="6B9C6955" w14:textId="7FB8FED9" w:rsidR="000B1A8D" w:rsidRDefault="009D548D" w:rsidP="009D548D">
      <w:pPr>
        <w:rPr>
          <w:lang w:val="kk-KZ"/>
        </w:rPr>
      </w:pPr>
      <w:bookmarkStart w:id="3" w:name="_GoBack"/>
      <w:bookmarkEnd w:id="3"/>
      <w:r w:rsidRPr="009D548D">
        <w:rPr>
          <w:lang w:val="kk-KZ"/>
        </w:rPr>
        <w:t xml:space="preserve">Біртұтас тәрбие” бағдарламасы аясында </w:t>
      </w:r>
      <w:r>
        <w:rPr>
          <w:lang w:val="kk-KZ"/>
        </w:rPr>
        <w:t>8</w:t>
      </w:r>
      <w:r w:rsidRPr="009D548D">
        <w:rPr>
          <w:lang w:val="kk-KZ"/>
        </w:rPr>
        <w:t>-</w:t>
      </w:r>
      <w:r>
        <w:rPr>
          <w:lang w:val="kk-KZ"/>
        </w:rPr>
        <w:t>11</w:t>
      </w:r>
      <w:r w:rsidRPr="009D548D">
        <w:rPr>
          <w:lang w:val="kk-KZ"/>
        </w:rPr>
        <w:t xml:space="preserve"> сыныптар арасында “</w:t>
      </w:r>
      <w:r>
        <w:rPr>
          <w:lang w:val="kk-KZ"/>
        </w:rPr>
        <w:t>Ж</w:t>
      </w:r>
      <w:r w:rsidRPr="009D548D">
        <w:rPr>
          <w:lang w:val="kk-KZ"/>
        </w:rPr>
        <w:t>аңа жыл</w:t>
      </w:r>
      <w:r>
        <w:rPr>
          <w:lang w:val="kk-KZ"/>
        </w:rPr>
        <w:t>дық бал</w:t>
      </w:r>
      <w:r w:rsidR="00184229">
        <w:rPr>
          <w:lang w:val="kk-KZ"/>
        </w:rPr>
        <w:t xml:space="preserve"> маскара</w:t>
      </w:r>
      <w:r w:rsidR="004C1CD2">
        <w:rPr>
          <w:lang w:val="kk-KZ"/>
        </w:rPr>
        <w:t>д</w:t>
      </w:r>
      <w:r>
        <w:rPr>
          <w:lang w:val="kk-KZ"/>
        </w:rPr>
        <w:t xml:space="preserve"> </w:t>
      </w:r>
      <w:r w:rsidRPr="009D548D">
        <w:rPr>
          <w:lang w:val="kk-KZ"/>
        </w:rPr>
        <w:t>” кеші өт</w:t>
      </w:r>
      <w:r>
        <w:rPr>
          <w:lang w:val="kk-KZ"/>
        </w:rPr>
        <w:t>ті.</w:t>
      </w:r>
      <w:r w:rsidR="000B1A8D">
        <w:rPr>
          <w:lang w:val="kk-KZ"/>
        </w:rPr>
        <w:t xml:space="preserve">    </w:t>
      </w:r>
    </w:p>
    <w:p w14:paraId="1429ED09" w14:textId="1FA30338" w:rsidR="000B1A8D" w:rsidRDefault="000B1A8D" w:rsidP="009D548D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DBB277E" wp14:editId="66679E1C">
            <wp:extent cx="5588000" cy="3498850"/>
            <wp:effectExtent l="114300" t="76200" r="88900" b="139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49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37C64B4" w14:textId="76301804" w:rsidR="000B1A8D" w:rsidRDefault="000B1A8D" w:rsidP="009D548D">
      <w:pPr>
        <w:rPr>
          <w:lang w:val="kk-KZ"/>
        </w:rPr>
      </w:pPr>
    </w:p>
    <w:p w14:paraId="2E164E5C" w14:textId="28C8F178" w:rsidR="000B1A8D" w:rsidRDefault="000B1A8D" w:rsidP="009D548D">
      <w:pPr>
        <w:rPr>
          <w:lang w:val="kk-KZ"/>
        </w:rPr>
      </w:pPr>
    </w:p>
    <w:p w14:paraId="3FE45E76" w14:textId="3708B4DA" w:rsidR="000B1A8D" w:rsidRDefault="000B1A8D" w:rsidP="009D548D">
      <w:pPr>
        <w:rPr>
          <w:lang w:val="kk-KZ"/>
        </w:rPr>
      </w:pPr>
    </w:p>
    <w:p w14:paraId="640EDCD2" w14:textId="293A4506" w:rsidR="000B1A8D" w:rsidRDefault="000B1A8D" w:rsidP="009D548D">
      <w:pPr>
        <w:rPr>
          <w:lang w:val="kk-KZ"/>
        </w:rPr>
      </w:pPr>
    </w:p>
    <w:p w14:paraId="3B76BDC3" w14:textId="555ABFB9" w:rsidR="000B1A8D" w:rsidRDefault="000B1A8D" w:rsidP="009D548D">
      <w:pPr>
        <w:rPr>
          <w:lang w:val="kk-KZ"/>
        </w:rPr>
      </w:pPr>
    </w:p>
    <w:p w14:paraId="157A0CE7" w14:textId="064DB497" w:rsidR="000B1A8D" w:rsidRDefault="000B1A8D" w:rsidP="009D548D">
      <w:pPr>
        <w:rPr>
          <w:lang w:val="kk-KZ"/>
        </w:rPr>
      </w:pPr>
    </w:p>
    <w:p w14:paraId="6E15C0F2" w14:textId="5397F7AD" w:rsidR="000B1A8D" w:rsidRDefault="000B1A8D" w:rsidP="009D548D">
      <w:pPr>
        <w:rPr>
          <w:lang w:val="kk-KZ"/>
        </w:rPr>
      </w:pPr>
    </w:p>
    <w:p w14:paraId="08059A1E" w14:textId="59F62473" w:rsidR="000B1A8D" w:rsidRDefault="000B1A8D" w:rsidP="009D548D">
      <w:pPr>
        <w:rPr>
          <w:lang w:val="kk-KZ"/>
        </w:rPr>
      </w:pPr>
    </w:p>
    <w:p w14:paraId="52E1286B" w14:textId="22D86624" w:rsidR="000B1A8D" w:rsidRDefault="000B1A8D" w:rsidP="009D548D">
      <w:pPr>
        <w:rPr>
          <w:lang w:val="kk-KZ"/>
        </w:rPr>
      </w:pPr>
    </w:p>
    <w:p w14:paraId="62D341AD" w14:textId="5D8B7871" w:rsidR="000B1A8D" w:rsidRDefault="000B1A8D" w:rsidP="009D548D">
      <w:pPr>
        <w:rPr>
          <w:lang w:val="kk-KZ"/>
        </w:rPr>
      </w:pPr>
    </w:p>
    <w:p w14:paraId="4A9864C9" w14:textId="535F55C6" w:rsidR="000B1A8D" w:rsidRDefault="000B1A8D" w:rsidP="009D548D">
      <w:pPr>
        <w:rPr>
          <w:lang w:val="kk-KZ"/>
        </w:rPr>
      </w:pPr>
    </w:p>
    <w:p w14:paraId="0B6A7635" w14:textId="0E458A9A" w:rsidR="000B1A8D" w:rsidRDefault="000B1A8D" w:rsidP="009D548D">
      <w:pPr>
        <w:rPr>
          <w:lang w:val="kk-KZ"/>
        </w:rPr>
      </w:pPr>
    </w:p>
    <w:p w14:paraId="1CE2E407" w14:textId="4752AF38" w:rsidR="000B1A8D" w:rsidRDefault="000B1A8D" w:rsidP="009D548D">
      <w:pPr>
        <w:rPr>
          <w:lang w:val="kk-KZ"/>
        </w:rPr>
      </w:pPr>
    </w:p>
    <w:p w14:paraId="4A18C68B" w14:textId="33859C1D" w:rsidR="000B1A8D" w:rsidRDefault="000B1A8D" w:rsidP="009D548D">
      <w:pPr>
        <w:rPr>
          <w:lang w:val="kk-KZ"/>
        </w:rPr>
      </w:pPr>
    </w:p>
    <w:p w14:paraId="27C2C14E" w14:textId="757E8CB9" w:rsidR="000B1A8D" w:rsidRDefault="000B1A8D" w:rsidP="009D548D">
      <w:pPr>
        <w:rPr>
          <w:lang w:val="kk-KZ"/>
        </w:rPr>
      </w:pPr>
    </w:p>
    <w:p w14:paraId="12E988AD" w14:textId="242D04E1" w:rsidR="000B1A8D" w:rsidRDefault="000B1A8D" w:rsidP="009D548D">
      <w:pPr>
        <w:rPr>
          <w:lang w:val="kk-KZ"/>
        </w:rPr>
      </w:pPr>
    </w:p>
    <w:p w14:paraId="6E20EFC5" w14:textId="009B5613" w:rsidR="000B1A8D" w:rsidRDefault="000B1A8D" w:rsidP="009D548D">
      <w:pPr>
        <w:rPr>
          <w:lang w:val="kk-KZ"/>
        </w:rPr>
      </w:pPr>
    </w:p>
    <w:p w14:paraId="6241D3F8" w14:textId="126DAC5C" w:rsidR="000B1A8D" w:rsidRDefault="000B1A8D" w:rsidP="009D548D">
      <w:pPr>
        <w:rPr>
          <w:lang w:val="kk-KZ"/>
        </w:rPr>
      </w:pPr>
    </w:p>
    <w:p w14:paraId="147A0D82" w14:textId="2964DDAA" w:rsidR="000B1A8D" w:rsidRDefault="000B1A8D" w:rsidP="009D548D">
      <w:pPr>
        <w:rPr>
          <w:lang w:val="kk-KZ"/>
        </w:rPr>
      </w:pPr>
    </w:p>
    <w:p w14:paraId="1D988765" w14:textId="7F8EEFD9" w:rsidR="000B1A8D" w:rsidRDefault="000B1A8D" w:rsidP="009D548D">
      <w:pPr>
        <w:rPr>
          <w:lang w:val="kk-KZ"/>
        </w:rPr>
      </w:pPr>
    </w:p>
    <w:p w14:paraId="299466F2" w14:textId="3D3E295B" w:rsidR="000B1A8D" w:rsidRDefault="000B1A8D" w:rsidP="009D548D">
      <w:pPr>
        <w:rPr>
          <w:lang w:val="kk-KZ"/>
        </w:rPr>
      </w:pPr>
    </w:p>
    <w:p w14:paraId="14C560ED" w14:textId="732427E8" w:rsidR="000B1A8D" w:rsidRDefault="000B1A8D" w:rsidP="009D548D">
      <w:pPr>
        <w:rPr>
          <w:lang w:val="kk-KZ"/>
        </w:rPr>
      </w:pPr>
    </w:p>
    <w:p w14:paraId="4D1BD7E1" w14:textId="4035C275" w:rsidR="000B1A8D" w:rsidRDefault="000B1A8D" w:rsidP="009D548D">
      <w:pPr>
        <w:rPr>
          <w:lang w:val="kk-KZ"/>
        </w:rPr>
      </w:pPr>
    </w:p>
    <w:p w14:paraId="6971D5AC" w14:textId="4F1F1926" w:rsidR="000B1A8D" w:rsidRDefault="000B1A8D" w:rsidP="009D548D">
      <w:pPr>
        <w:rPr>
          <w:lang w:val="kk-KZ"/>
        </w:rPr>
      </w:pPr>
    </w:p>
    <w:p w14:paraId="7714B5B2" w14:textId="708B6745" w:rsidR="000B1A8D" w:rsidRDefault="000B1A8D" w:rsidP="009D548D">
      <w:pPr>
        <w:rPr>
          <w:lang w:val="kk-KZ"/>
        </w:rPr>
      </w:pPr>
    </w:p>
    <w:p w14:paraId="2F05BAC7" w14:textId="09DB2FC0" w:rsidR="000B1A8D" w:rsidRDefault="000B1A8D" w:rsidP="009D548D">
      <w:pPr>
        <w:rPr>
          <w:lang w:val="kk-KZ"/>
        </w:rPr>
      </w:pPr>
    </w:p>
    <w:p w14:paraId="38C388DB" w14:textId="40660490" w:rsidR="000B1A8D" w:rsidRDefault="000B1A8D" w:rsidP="009D548D">
      <w:pPr>
        <w:rPr>
          <w:lang w:val="kk-KZ"/>
        </w:rPr>
      </w:pPr>
    </w:p>
    <w:p w14:paraId="24C9DB56" w14:textId="6EF02F9B" w:rsidR="000B1A8D" w:rsidRDefault="000B1A8D" w:rsidP="009D548D">
      <w:pPr>
        <w:rPr>
          <w:lang w:val="kk-KZ"/>
        </w:rPr>
      </w:pPr>
    </w:p>
    <w:p w14:paraId="0F5F4473" w14:textId="54D19C0F" w:rsidR="000B1A8D" w:rsidRDefault="000B1A8D" w:rsidP="009D548D">
      <w:pPr>
        <w:rPr>
          <w:lang w:val="kk-KZ"/>
        </w:rPr>
      </w:pPr>
    </w:p>
    <w:p w14:paraId="085CD2B4" w14:textId="6C0C0267" w:rsidR="000B1A8D" w:rsidRDefault="000B1A8D" w:rsidP="009D548D">
      <w:pPr>
        <w:rPr>
          <w:lang w:val="kk-KZ"/>
        </w:rPr>
      </w:pPr>
    </w:p>
    <w:p w14:paraId="23C52068" w14:textId="5C78FA57" w:rsidR="000B1A8D" w:rsidRDefault="000B1A8D" w:rsidP="009D548D">
      <w:pPr>
        <w:rPr>
          <w:lang w:val="kk-KZ"/>
        </w:rPr>
      </w:pPr>
    </w:p>
    <w:p w14:paraId="2828BD2A" w14:textId="3DEDBAC4" w:rsidR="000B1A8D" w:rsidRDefault="000B1A8D" w:rsidP="009D548D">
      <w:pPr>
        <w:rPr>
          <w:lang w:val="kk-KZ"/>
        </w:rPr>
      </w:pPr>
    </w:p>
    <w:p w14:paraId="6422C81E" w14:textId="25641BB7" w:rsidR="000B1A8D" w:rsidRDefault="000B1A8D" w:rsidP="009D548D">
      <w:pPr>
        <w:rPr>
          <w:lang w:val="kk-KZ"/>
        </w:rPr>
      </w:pPr>
    </w:p>
    <w:p w14:paraId="0C87F5C7" w14:textId="56EC92E8" w:rsidR="000B1A8D" w:rsidRDefault="000B1A8D" w:rsidP="009D548D">
      <w:pPr>
        <w:rPr>
          <w:lang w:val="kk-KZ"/>
        </w:rPr>
      </w:pPr>
    </w:p>
    <w:p w14:paraId="4CCCB049" w14:textId="6393D0D6" w:rsidR="000B1A8D" w:rsidRDefault="000B1A8D" w:rsidP="009D548D">
      <w:pPr>
        <w:rPr>
          <w:lang w:val="kk-KZ"/>
        </w:rPr>
      </w:pPr>
    </w:p>
    <w:p w14:paraId="38BF864C" w14:textId="268FE24F" w:rsidR="000B1A8D" w:rsidRDefault="000B1A8D" w:rsidP="009D548D">
      <w:pPr>
        <w:rPr>
          <w:lang w:val="kk-KZ"/>
        </w:rPr>
      </w:pPr>
    </w:p>
    <w:p w14:paraId="78E9BC39" w14:textId="39E6DA82" w:rsidR="000B1A8D" w:rsidRDefault="000B1A8D" w:rsidP="009D548D">
      <w:pPr>
        <w:rPr>
          <w:lang w:val="kk-KZ"/>
        </w:rPr>
      </w:pPr>
    </w:p>
    <w:p w14:paraId="6859742E" w14:textId="4ACB0970" w:rsidR="000B1A8D" w:rsidRDefault="000B1A8D" w:rsidP="009D548D">
      <w:pPr>
        <w:rPr>
          <w:lang w:val="kk-KZ"/>
        </w:rPr>
      </w:pPr>
    </w:p>
    <w:p w14:paraId="6A35E9C6" w14:textId="315633D6" w:rsidR="000B1A8D" w:rsidRDefault="000B1A8D" w:rsidP="009D548D">
      <w:pPr>
        <w:rPr>
          <w:lang w:val="kk-KZ"/>
        </w:rPr>
      </w:pPr>
    </w:p>
    <w:p w14:paraId="530F6997" w14:textId="11529F53" w:rsidR="000B1A8D" w:rsidRDefault="000B1A8D" w:rsidP="009D548D">
      <w:pPr>
        <w:rPr>
          <w:lang w:val="kk-KZ"/>
        </w:rPr>
      </w:pPr>
    </w:p>
    <w:p w14:paraId="29B6E1FC" w14:textId="6808482D" w:rsidR="000B1A8D" w:rsidRDefault="000B1A8D" w:rsidP="009D548D">
      <w:pPr>
        <w:rPr>
          <w:lang w:val="kk-KZ"/>
        </w:rPr>
      </w:pPr>
    </w:p>
    <w:p w14:paraId="20C5D911" w14:textId="6125182C" w:rsidR="000B1A8D" w:rsidRDefault="000B1A8D" w:rsidP="009D548D">
      <w:pPr>
        <w:rPr>
          <w:lang w:val="kk-KZ"/>
        </w:rPr>
      </w:pPr>
    </w:p>
    <w:p w14:paraId="671D3642" w14:textId="66B77FDB" w:rsidR="000B1A8D" w:rsidRDefault="000B1A8D" w:rsidP="009D548D">
      <w:pPr>
        <w:rPr>
          <w:lang w:val="kk-KZ"/>
        </w:rPr>
      </w:pPr>
    </w:p>
    <w:p w14:paraId="28B0D465" w14:textId="77777777" w:rsidR="000B1A8D" w:rsidRPr="009D548D" w:rsidRDefault="000B1A8D" w:rsidP="009D548D">
      <w:pPr>
        <w:rPr>
          <w:lang w:val="kk-KZ"/>
        </w:rPr>
      </w:pPr>
    </w:p>
    <w:sectPr w:rsidR="000B1A8D" w:rsidRPr="009D548D" w:rsidSect="00C001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662"/>
    <w:rsid w:val="000B1A8D"/>
    <w:rsid w:val="00153555"/>
    <w:rsid w:val="00184229"/>
    <w:rsid w:val="001F33CA"/>
    <w:rsid w:val="0024552D"/>
    <w:rsid w:val="00274BF6"/>
    <w:rsid w:val="003A0048"/>
    <w:rsid w:val="003B3FF4"/>
    <w:rsid w:val="0043287B"/>
    <w:rsid w:val="004C1CD2"/>
    <w:rsid w:val="004D5778"/>
    <w:rsid w:val="00570611"/>
    <w:rsid w:val="006037F2"/>
    <w:rsid w:val="006E79B2"/>
    <w:rsid w:val="00790E3D"/>
    <w:rsid w:val="007B1D25"/>
    <w:rsid w:val="007B480D"/>
    <w:rsid w:val="0083205C"/>
    <w:rsid w:val="00905662"/>
    <w:rsid w:val="00995117"/>
    <w:rsid w:val="009D548D"/>
    <w:rsid w:val="00A2472E"/>
    <w:rsid w:val="00AC61B5"/>
    <w:rsid w:val="00B2569E"/>
    <w:rsid w:val="00BB05D7"/>
    <w:rsid w:val="00BD167E"/>
    <w:rsid w:val="00BE3E26"/>
    <w:rsid w:val="00C001CC"/>
    <w:rsid w:val="00C5367F"/>
    <w:rsid w:val="00DB4141"/>
    <w:rsid w:val="00E45D8E"/>
    <w:rsid w:val="00EF4B32"/>
    <w:rsid w:val="00F159C2"/>
    <w:rsid w:val="00F175A9"/>
    <w:rsid w:val="00F3316B"/>
    <w:rsid w:val="00F73FC1"/>
    <w:rsid w:val="00FE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71579"/>
  <w15:chartTrackingRefBased/>
  <w15:docId w15:val="{9CA9D8DF-1A42-4FA0-A0B4-9881C76CA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167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D16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8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andex.kz/search/?text=%D1%8D%D1%81%D1%82%D0%B0%D1%84%D0%B5%D1%82%D0%B0%D0%BB%D1%8B%D2%9B&amp;lr=206480&amp;clid=2331527&amp;win=629&amp;suggest_reqid=181037487170563598122484805647327&amp;primary_reqid=1730102247150915-12374815238420561151-balancer-term-kz-yp-vla-7-BAL&amp;msp=1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2024-10-28T06:04:00Z</dcterms:created>
  <dcterms:modified xsi:type="dcterms:W3CDTF">2025-01-06T12:36:00Z</dcterms:modified>
</cp:coreProperties>
</file>