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DD" w:rsidRPr="006A57DD" w:rsidRDefault="006A57DD" w:rsidP="0004098E">
      <w:pPr>
        <w:tabs>
          <w:tab w:val="left" w:pos="3883"/>
          <w:tab w:val="left" w:pos="656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="0004098E">
        <w:rPr>
          <w:sz w:val="28"/>
          <w:szCs w:val="28"/>
          <w:lang w:val="kk-KZ"/>
        </w:rPr>
        <w:t xml:space="preserve">                                </w:t>
      </w:r>
      <w:r>
        <w:rPr>
          <w:sz w:val="28"/>
          <w:szCs w:val="28"/>
          <w:lang w:val="kk-KZ"/>
        </w:rPr>
        <w:t xml:space="preserve">  </w:t>
      </w:r>
      <w:r w:rsidR="0004098E">
        <w:rPr>
          <w:sz w:val="28"/>
          <w:szCs w:val="28"/>
          <w:lang w:val="kk-KZ"/>
        </w:rPr>
        <w:t xml:space="preserve">                                                                 </w:t>
      </w:r>
      <w:r w:rsidRPr="006A57DD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 w:rsidRPr="006A57DD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    </w:t>
      </w:r>
      <w:r w:rsidRPr="006A57D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4098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Pr="006A57DD">
        <w:rPr>
          <w:rFonts w:ascii="Times New Roman" w:hAnsi="Times New Roman" w:cs="Times New Roman"/>
          <w:sz w:val="28"/>
          <w:szCs w:val="28"/>
          <w:lang w:val="kk-KZ"/>
        </w:rPr>
        <w:t>Утверждаю</w:t>
      </w:r>
      <w:r w:rsidRPr="006A57DD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    </w:t>
      </w:r>
      <w:r w:rsidRPr="006A57D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4098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Pr="006A57DD">
        <w:rPr>
          <w:rFonts w:ascii="Times New Roman" w:hAnsi="Times New Roman" w:cs="Times New Roman"/>
          <w:sz w:val="28"/>
          <w:szCs w:val="28"/>
          <w:lang w:val="kk-KZ"/>
        </w:rPr>
        <w:t xml:space="preserve">Директор  Караузекской СШ </w:t>
      </w:r>
      <w:r w:rsidR="0004098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6A57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A57DD" w:rsidRPr="006A57DD" w:rsidRDefault="001349D6" w:rsidP="0004098E">
      <w:pPr>
        <w:tabs>
          <w:tab w:val="left" w:pos="3883"/>
          <w:tab w:val="left" w:pos="65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04098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098E">
        <w:rPr>
          <w:rFonts w:ascii="Times New Roman" w:hAnsi="Times New Roman" w:cs="Times New Roman"/>
          <w:sz w:val="28"/>
          <w:szCs w:val="28"/>
          <w:lang w:val="kk-KZ"/>
        </w:rPr>
        <w:t xml:space="preserve">К. Е Даирова </w:t>
      </w:r>
      <w:r w:rsidR="006A57DD" w:rsidRPr="006A57DD">
        <w:rPr>
          <w:rFonts w:ascii="Times New Roman" w:hAnsi="Times New Roman" w:cs="Times New Roman"/>
          <w:sz w:val="28"/>
          <w:szCs w:val="28"/>
          <w:lang w:val="kk-KZ"/>
        </w:rPr>
        <w:t>.........................</w:t>
      </w:r>
      <w:r w:rsidR="006A57D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A57DD" w:rsidRPr="006A57D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</w:p>
    <w:p w:rsidR="006A57DD" w:rsidRDefault="001349D6" w:rsidP="006A5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09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A57DD">
        <w:rPr>
          <w:rFonts w:ascii="Times New Roman" w:hAnsi="Times New Roman" w:cs="Times New Roman"/>
          <w:sz w:val="28"/>
          <w:szCs w:val="28"/>
        </w:rPr>
        <w:t>«……..»…………………….</w:t>
      </w:r>
      <w:r w:rsidR="006A57DD" w:rsidRPr="006A57D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A57DD" w:rsidRDefault="006A57DD" w:rsidP="006A57DD">
      <w:pPr>
        <w:rPr>
          <w:rFonts w:ascii="Times New Roman" w:hAnsi="Times New Roman" w:cs="Times New Roman"/>
          <w:sz w:val="28"/>
          <w:szCs w:val="28"/>
        </w:rPr>
      </w:pPr>
    </w:p>
    <w:p w:rsidR="00797734" w:rsidRDefault="006A57DD" w:rsidP="00EB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57DD">
        <w:rPr>
          <w:rFonts w:ascii="Times New Roman" w:hAnsi="Times New Roman" w:cs="Times New Roman"/>
          <w:sz w:val="28"/>
          <w:szCs w:val="28"/>
        </w:rPr>
        <w:t xml:space="preserve"> </w:t>
      </w:r>
      <w:r w:rsidR="0004098E">
        <w:rPr>
          <w:rFonts w:ascii="Times New Roman" w:hAnsi="Times New Roman" w:cs="Times New Roman"/>
          <w:sz w:val="28"/>
          <w:szCs w:val="28"/>
        </w:rPr>
        <w:t xml:space="preserve">    </w:t>
      </w:r>
      <w:r w:rsidRPr="006A5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План работы гуманитарного цикла</w:t>
      </w:r>
    </w:p>
    <w:p w:rsidR="006A57DD" w:rsidRDefault="006A57DD" w:rsidP="006A5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4098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 декаде истории, казахского языка и литературы</w:t>
      </w:r>
    </w:p>
    <w:tbl>
      <w:tblPr>
        <w:tblStyle w:val="a3"/>
        <w:tblW w:w="10421" w:type="dxa"/>
        <w:tblLook w:val="04A0"/>
      </w:tblPr>
      <w:tblGrid>
        <w:gridCol w:w="534"/>
        <w:gridCol w:w="3827"/>
        <w:gridCol w:w="992"/>
        <w:gridCol w:w="1134"/>
        <w:gridCol w:w="1559"/>
        <w:gridCol w:w="2375"/>
      </w:tblGrid>
      <w:tr w:rsidR="0010225F" w:rsidTr="009E1714">
        <w:tc>
          <w:tcPr>
            <w:tcW w:w="534" w:type="dxa"/>
          </w:tcPr>
          <w:p w:rsidR="0010225F" w:rsidRDefault="0010225F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</w:tcPr>
          <w:p w:rsidR="0010225F" w:rsidRDefault="0010225F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Темы</w:t>
            </w:r>
          </w:p>
        </w:tc>
        <w:tc>
          <w:tcPr>
            <w:tcW w:w="992" w:type="dxa"/>
          </w:tcPr>
          <w:p w:rsidR="0010225F" w:rsidRDefault="0010225F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</w:tcPr>
          <w:p w:rsidR="0010225F" w:rsidRDefault="0010225F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59" w:type="dxa"/>
          </w:tcPr>
          <w:p w:rsidR="0010225F" w:rsidRDefault="0010225F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75" w:type="dxa"/>
          </w:tcPr>
          <w:p w:rsidR="0010225F" w:rsidRDefault="0010225F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10225F" w:rsidTr="009E1714">
        <w:tc>
          <w:tcPr>
            <w:tcW w:w="534" w:type="dxa"/>
          </w:tcPr>
          <w:p w:rsidR="0010225F" w:rsidRDefault="0010225F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10225F" w:rsidRDefault="0010225F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 предметных  декад</w:t>
            </w:r>
            <w:r w:rsidR="00A3650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</w:tcPr>
          <w:p w:rsidR="0010225F" w:rsidRDefault="0010225F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04.12.18</w:t>
            </w:r>
          </w:p>
        </w:tc>
        <w:tc>
          <w:tcPr>
            <w:tcW w:w="1134" w:type="dxa"/>
          </w:tcPr>
          <w:p w:rsidR="0010225F" w:rsidRDefault="0010225F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559" w:type="dxa"/>
          </w:tcPr>
          <w:p w:rsidR="0010225F" w:rsidRDefault="0010225F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предметы</w:t>
            </w:r>
          </w:p>
        </w:tc>
        <w:tc>
          <w:tcPr>
            <w:tcW w:w="2375" w:type="dxa"/>
          </w:tcPr>
          <w:p w:rsidR="0010225F" w:rsidRDefault="0010225F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10225F" w:rsidTr="009E1714">
        <w:tc>
          <w:tcPr>
            <w:tcW w:w="534" w:type="dxa"/>
          </w:tcPr>
          <w:p w:rsidR="0010225F" w:rsidRDefault="0010225F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10225F" w:rsidRDefault="0010225F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Стенгазета «Ребусы. Викторины»</w:t>
            </w:r>
          </w:p>
        </w:tc>
        <w:tc>
          <w:tcPr>
            <w:tcW w:w="992" w:type="dxa"/>
          </w:tcPr>
          <w:p w:rsidR="0010225F" w:rsidRDefault="0010225F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05.12.18</w:t>
            </w:r>
          </w:p>
        </w:tc>
        <w:tc>
          <w:tcPr>
            <w:tcW w:w="1134" w:type="dxa"/>
          </w:tcPr>
          <w:p w:rsidR="0010225F" w:rsidRDefault="0010225F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559" w:type="dxa"/>
          </w:tcPr>
          <w:p w:rsidR="0010225F" w:rsidRDefault="0010225F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предметы</w:t>
            </w:r>
          </w:p>
        </w:tc>
        <w:tc>
          <w:tcPr>
            <w:tcW w:w="2375" w:type="dxa"/>
          </w:tcPr>
          <w:p w:rsidR="0010225F" w:rsidRDefault="0010225F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10225F" w:rsidTr="009E1714">
        <w:trPr>
          <w:trHeight w:val="279"/>
        </w:trPr>
        <w:tc>
          <w:tcPr>
            <w:tcW w:w="534" w:type="dxa"/>
          </w:tcPr>
          <w:p w:rsidR="0010225F" w:rsidRDefault="0010225F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10225F" w:rsidRDefault="00266119" w:rsidP="002661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қ сабақ </w:t>
            </w:r>
            <w:r w:rsidRPr="007B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Туманның пайда</w:t>
            </w:r>
            <w:r w:rsidRPr="007B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0225F" w:rsidRDefault="007B7A5B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06.12.18</w:t>
            </w:r>
          </w:p>
        </w:tc>
        <w:tc>
          <w:tcPr>
            <w:tcW w:w="1134" w:type="dxa"/>
          </w:tcPr>
          <w:p w:rsidR="0010225F" w:rsidRDefault="00266119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225F" w:rsidRDefault="00266119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375" w:type="dxa"/>
          </w:tcPr>
          <w:p w:rsidR="00560660" w:rsidRPr="00266119" w:rsidRDefault="00266119" w:rsidP="006A57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Окметхан Харшиға</w:t>
            </w:r>
          </w:p>
        </w:tc>
      </w:tr>
      <w:tr w:rsidR="00560660" w:rsidTr="009E1714">
        <w:trPr>
          <w:trHeight w:val="407"/>
        </w:trPr>
        <w:tc>
          <w:tcPr>
            <w:tcW w:w="534" w:type="dxa"/>
          </w:tcPr>
          <w:p w:rsidR="00560660" w:rsidRDefault="00560660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560660" w:rsidRDefault="00560660" w:rsidP="00135D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қ сабақ </w:t>
            </w:r>
            <w:r w:rsidRPr="007B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барамын</w:t>
            </w:r>
            <w:r w:rsidRPr="007B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60660" w:rsidRPr="00266119" w:rsidRDefault="00560660" w:rsidP="00135D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134" w:type="dxa"/>
          </w:tcPr>
          <w:p w:rsidR="00560660" w:rsidRDefault="00560660" w:rsidP="0013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Б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560660" w:rsidRDefault="009E1714" w:rsidP="0013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Казахский язык</w:t>
            </w:r>
          </w:p>
        </w:tc>
        <w:tc>
          <w:tcPr>
            <w:tcW w:w="2375" w:type="dxa"/>
          </w:tcPr>
          <w:p w:rsidR="00560660" w:rsidRDefault="00560660" w:rsidP="0013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Сагнаева Э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Д</w:t>
            </w:r>
          </w:p>
        </w:tc>
      </w:tr>
      <w:tr w:rsidR="0010225F" w:rsidTr="009E1714">
        <w:trPr>
          <w:trHeight w:val="555"/>
        </w:trPr>
        <w:tc>
          <w:tcPr>
            <w:tcW w:w="534" w:type="dxa"/>
          </w:tcPr>
          <w:p w:rsidR="0010225F" w:rsidRDefault="00560660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10225F" w:rsidRDefault="0010225F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</w:t>
            </w:r>
            <w:r w:rsidR="007B7A5B"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 w:rsidR="007B7A5B">
              <w:rPr>
                <w:rFonts w:ascii="Times New Roman" w:hAnsi="Times New Roman" w:cs="Times New Roman"/>
              </w:rPr>
              <w:t>атыгезд</w:t>
            </w:r>
            <w:proofErr w:type="spellEnd"/>
            <w:r w:rsidR="007B7A5B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к</w:t>
            </w:r>
            <w:r w:rsidR="007B7A5B">
              <w:rPr>
                <w:rFonts w:ascii="Times New Roman" w:hAnsi="Times New Roman" w:cs="Times New Roman"/>
              </w:rPr>
              <w:t xml:space="preserve"> </w:t>
            </w:r>
            <w:r w:rsidR="007B7A5B"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 w:rsidR="007B7A5B">
              <w:rPr>
                <w:rFonts w:ascii="Times New Roman" w:hAnsi="Times New Roman" w:cs="Times New Roman"/>
              </w:rPr>
              <w:t>айдан</w:t>
            </w:r>
            <w:proofErr w:type="spellEnd"/>
            <w:r w:rsidR="007B7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7A5B">
              <w:rPr>
                <w:rFonts w:ascii="Times New Roman" w:hAnsi="Times New Roman" w:cs="Times New Roman"/>
              </w:rPr>
              <w:t>шы</w:t>
            </w:r>
            <w:proofErr w:type="spellEnd"/>
            <w:r w:rsidR="007B7A5B">
              <w:rPr>
                <w:rFonts w:ascii="Times New Roman" w:hAnsi="Times New Roman" w:cs="Times New Roman"/>
                <w:lang w:val="kk-KZ"/>
              </w:rPr>
              <w:t>ғ</w:t>
            </w:r>
            <w:proofErr w:type="spellStart"/>
            <w:r w:rsidR="007B7A5B">
              <w:rPr>
                <w:rFonts w:ascii="Times New Roman" w:hAnsi="Times New Roman" w:cs="Times New Roman"/>
              </w:rPr>
              <w:t>ады</w:t>
            </w:r>
            <w:proofErr w:type="spellEnd"/>
            <w:r w:rsidR="007B7A5B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10225F" w:rsidRDefault="007B7A5B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07.12.18</w:t>
            </w:r>
          </w:p>
        </w:tc>
        <w:tc>
          <w:tcPr>
            <w:tcW w:w="1134" w:type="dxa"/>
          </w:tcPr>
          <w:p w:rsidR="0010225F" w:rsidRPr="007B7A5B" w:rsidRDefault="007B7A5B" w:rsidP="006A57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9-11«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225F" w:rsidRDefault="007B7A5B" w:rsidP="006A57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Тарих</w:t>
            </w:r>
            <w:proofErr w:type="spellEnd"/>
          </w:p>
        </w:tc>
        <w:tc>
          <w:tcPr>
            <w:tcW w:w="2375" w:type="dxa"/>
          </w:tcPr>
          <w:p w:rsidR="0010225F" w:rsidRDefault="007B7A5B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Идрисова К.Т</w:t>
            </w:r>
          </w:p>
          <w:p w:rsidR="00560660" w:rsidRDefault="00560660" w:rsidP="006A57DD">
            <w:pPr>
              <w:rPr>
                <w:rFonts w:ascii="Times New Roman" w:hAnsi="Times New Roman" w:cs="Times New Roman"/>
              </w:rPr>
            </w:pPr>
          </w:p>
        </w:tc>
      </w:tr>
      <w:tr w:rsidR="00560660" w:rsidTr="009E1714">
        <w:trPr>
          <w:trHeight w:val="675"/>
        </w:trPr>
        <w:tc>
          <w:tcPr>
            <w:tcW w:w="534" w:type="dxa"/>
          </w:tcPr>
          <w:p w:rsidR="00560660" w:rsidRDefault="00560660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560660" w:rsidRDefault="00560660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мероприятие «Нулевая  терпимость к беспорядку и правонарушениям »</w:t>
            </w:r>
          </w:p>
        </w:tc>
        <w:tc>
          <w:tcPr>
            <w:tcW w:w="992" w:type="dxa"/>
          </w:tcPr>
          <w:p w:rsidR="00560660" w:rsidRDefault="00560660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07.12.18</w:t>
            </w:r>
          </w:p>
        </w:tc>
        <w:tc>
          <w:tcPr>
            <w:tcW w:w="1134" w:type="dxa"/>
          </w:tcPr>
          <w:p w:rsidR="00560660" w:rsidRDefault="00560660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«Б»</w:t>
            </w:r>
          </w:p>
        </w:tc>
        <w:tc>
          <w:tcPr>
            <w:tcW w:w="1559" w:type="dxa"/>
          </w:tcPr>
          <w:p w:rsidR="00560660" w:rsidRDefault="00560660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75" w:type="dxa"/>
          </w:tcPr>
          <w:p w:rsidR="00560660" w:rsidRDefault="00560660" w:rsidP="006A57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Шанабаева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</w:t>
            </w:r>
          </w:p>
        </w:tc>
      </w:tr>
      <w:tr w:rsidR="00560660" w:rsidTr="009E1714">
        <w:trPr>
          <w:trHeight w:val="297"/>
        </w:trPr>
        <w:tc>
          <w:tcPr>
            <w:tcW w:w="534" w:type="dxa"/>
          </w:tcPr>
          <w:p w:rsidR="00560660" w:rsidRDefault="00560660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9E1714" w:rsidRPr="009E1714" w:rsidRDefault="00560660" w:rsidP="00135D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Сынып тыс сабақ  </w:t>
            </w:r>
            <w:r w:rsidRPr="004C6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 - </w:t>
            </w:r>
            <w:r w:rsidRPr="004C6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992" w:type="dxa"/>
          </w:tcPr>
          <w:p w:rsidR="00560660" w:rsidRPr="004C6188" w:rsidRDefault="00560660" w:rsidP="00135D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10.12.18</w:t>
            </w:r>
          </w:p>
        </w:tc>
        <w:tc>
          <w:tcPr>
            <w:tcW w:w="1134" w:type="dxa"/>
          </w:tcPr>
          <w:p w:rsidR="00560660" w:rsidRPr="004C6188" w:rsidRDefault="00560660" w:rsidP="00135D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Б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560660" w:rsidRPr="004C6188" w:rsidRDefault="009E1714" w:rsidP="00135D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Казахский язык</w:t>
            </w:r>
          </w:p>
        </w:tc>
        <w:tc>
          <w:tcPr>
            <w:tcW w:w="2375" w:type="dxa"/>
          </w:tcPr>
          <w:p w:rsidR="009E1714" w:rsidRPr="004C6188" w:rsidRDefault="00560660" w:rsidP="00135D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Сагнаева Э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Д</w:t>
            </w:r>
          </w:p>
        </w:tc>
      </w:tr>
      <w:tr w:rsidR="009E1714" w:rsidTr="009E1714">
        <w:trPr>
          <w:trHeight w:val="495"/>
        </w:trPr>
        <w:tc>
          <w:tcPr>
            <w:tcW w:w="534" w:type="dxa"/>
          </w:tcPr>
          <w:p w:rsidR="009E1714" w:rsidRDefault="009E1714" w:rsidP="0013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9E1714" w:rsidRDefault="009E1714" w:rsidP="0013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 «Исторические сведения о саках»</w:t>
            </w:r>
          </w:p>
        </w:tc>
        <w:tc>
          <w:tcPr>
            <w:tcW w:w="992" w:type="dxa"/>
          </w:tcPr>
          <w:p w:rsidR="009E1714" w:rsidRDefault="009E1714" w:rsidP="00135D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134" w:type="dxa"/>
          </w:tcPr>
          <w:p w:rsidR="009E1714" w:rsidRDefault="009E1714" w:rsidP="00135D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«Б»</w:t>
            </w:r>
          </w:p>
        </w:tc>
        <w:tc>
          <w:tcPr>
            <w:tcW w:w="1559" w:type="dxa"/>
          </w:tcPr>
          <w:p w:rsidR="009E1714" w:rsidRDefault="009E1714" w:rsidP="0013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75" w:type="dxa"/>
          </w:tcPr>
          <w:p w:rsidR="009E1714" w:rsidRDefault="009E1714" w:rsidP="00135D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Шанабаева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</w:t>
            </w:r>
          </w:p>
        </w:tc>
      </w:tr>
      <w:tr w:rsidR="0010225F" w:rsidTr="009E1714">
        <w:tc>
          <w:tcPr>
            <w:tcW w:w="534" w:type="dxa"/>
          </w:tcPr>
          <w:p w:rsidR="0010225F" w:rsidRDefault="009E1714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10225F" w:rsidRPr="007B7A5B" w:rsidRDefault="007B7A5B" w:rsidP="006A57D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қ сабақ </w:t>
            </w:r>
            <w:r w:rsidRPr="007B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7A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Мәслихат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депутаттары</w:t>
            </w:r>
            <w:r w:rsidRPr="007B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0225F" w:rsidRPr="007B7A5B" w:rsidRDefault="007B7A5B" w:rsidP="006A57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134" w:type="dxa"/>
          </w:tcPr>
          <w:p w:rsidR="0010225F" w:rsidRPr="007B7A5B" w:rsidRDefault="007B7A5B" w:rsidP="006A57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Б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225F" w:rsidRPr="007B7A5B" w:rsidRDefault="009E1714" w:rsidP="006A57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Казахский язык</w:t>
            </w:r>
          </w:p>
        </w:tc>
        <w:tc>
          <w:tcPr>
            <w:tcW w:w="2375" w:type="dxa"/>
          </w:tcPr>
          <w:p w:rsidR="0010225F" w:rsidRPr="007B7A5B" w:rsidRDefault="007B7A5B" w:rsidP="006A57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Рахимова М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И</w:t>
            </w:r>
          </w:p>
        </w:tc>
      </w:tr>
      <w:tr w:rsidR="0010225F" w:rsidTr="009E1714">
        <w:trPr>
          <w:trHeight w:val="540"/>
        </w:trPr>
        <w:tc>
          <w:tcPr>
            <w:tcW w:w="534" w:type="dxa"/>
          </w:tcPr>
          <w:p w:rsidR="0010225F" w:rsidRDefault="009E1714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10225F" w:rsidRDefault="007B7A5B" w:rsidP="007B7A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қ сабақ </w:t>
            </w:r>
            <w:r w:rsidRPr="007B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табиғат мерикасы</w:t>
            </w:r>
            <w:r w:rsidRPr="007B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0225F" w:rsidRPr="007B7A5B" w:rsidRDefault="007B7A5B" w:rsidP="006A57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134" w:type="dxa"/>
          </w:tcPr>
          <w:p w:rsidR="0010225F" w:rsidRPr="007B7A5B" w:rsidRDefault="009E1714" w:rsidP="006A57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7B7A5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B7A5B">
              <w:rPr>
                <w:rFonts w:ascii="Times New Roman" w:hAnsi="Times New Roman" w:cs="Times New Roman"/>
              </w:rPr>
              <w:t>«</w:t>
            </w:r>
            <w:r w:rsidR="007B7A5B">
              <w:rPr>
                <w:rFonts w:ascii="Times New Roman" w:hAnsi="Times New Roman" w:cs="Times New Roman"/>
                <w:lang w:val="kk-KZ"/>
              </w:rPr>
              <w:t>А</w:t>
            </w:r>
            <w:r w:rsidR="007B7A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225F" w:rsidRDefault="007B7A5B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375" w:type="dxa"/>
          </w:tcPr>
          <w:p w:rsidR="0010225F" w:rsidRDefault="00266119" w:rsidP="006A57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Чарияздан Рашад</w:t>
            </w:r>
          </w:p>
          <w:p w:rsidR="00560660" w:rsidRPr="00266119" w:rsidRDefault="00560660" w:rsidP="006A57D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0225F" w:rsidTr="009E1714">
        <w:tc>
          <w:tcPr>
            <w:tcW w:w="534" w:type="dxa"/>
          </w:tcPr>
          <w:p w:rsidR="0010225F" w:rsidRDefault="00A3650B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:rsidR="0010225F" w:rsidRDefault="00266119" w:rsidP="002661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қ сабақ </w:t>
            </w:r>
            <w:r w:rsidRPr="007B7A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Ортағасырлық Қазақстанының экономикалық және мәдени жауына Ұлы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ібек жолының ықпалы</w:t>
            </w:r>
            <w:r w:rsidRPr="007B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0225F" w:rsidRDefault="004C6188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="00266119">
              <w:rPr>
                <w:rFonts w:ascii="Times New Roman" w:hAnsi="Times New Roman" w:cs="Times New Roman"/>
              </w:rPr>
              <w:t>.</w:t>
            </w:r>
            <w:r w:rsidR="00266119">
              <w:rPr>
                <w:rFonts w:ascii="Times New Roman" w:hAnsi="Times New Roman" w:cs="Times New Roman"/>
                <w:lang w:val="kk-KZ"/>
              </w:rPr>
              <w:t>12</w:t>
            </w:r>
            <w:r w:rsidR="00266119">
              <w:rPr>
                <w:rFonts w:ascii="Times New Roman" w:hAnsi="Times New Roman" w:cs="Times New Roman"/>
              </w:rPr>
              <w:t>.</w:t>
            </w:r>
            <w:r w:rsidR="00266119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134" w:type="dxa"/>
          </w:tcPr>
          <w:p w:rsidR="0010225F" w:rsidRPr="00266119" w:rsidRDefault="00266119" w:rsidP="006A57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0225F" w:rsidRDefault="00266119" w:rsidP="006A57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Тарих</w:t>
            </w:r>
            <w:proofErr w:type="spellEnd"/>
          </w:p>
        </w:tc>
        <w:tc>
          <w:tcPr>
            <w:tcW w:w="2375" w:type="dxa"/>
          </w:tcPr>
          <w:p w:rsidR="0010225F" w:rsidRDefault="00266119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Идрисова К.Т</w:t>
            </w:r>
          </w:p>
        </w:tc>
      </w:tr>
      <w:tr w:rsidR="001349D6" w:rsidTr="009E1714">
        <w:trPr>
          <w:trHeight w:val="633"/>
        </w:trPr>
        <w:tc>
          <w:tcPr>
            <w:tcW w:w="534" w:type="dxa"/>
          </w:tcPr>
          <w:p w:rsidR="001349D6" w:rsidRDefault="001349D6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</w:tcPr>
          <w:p w:rsidR="001349D6" w:rsidRPr="004C6188" w:rsidRDefault="001349D6" w:rsidP="00135D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Сынып тыс сабақ  </w:t>
            </w:r>
            <w:r w:rsidRPr="004C6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жүйрікте кім жүйрек:</w:t>
            </w:r>
            <w:r w:rsidRPr="004C6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992" w:type="dxa"/>
          </w:tcPr>
          <w:p w:rsidR="001349D6" w:rsidRPr="004C6188" w:rsidRDefault="001349D6" w:rsidP="00135D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134" w:type="dxa"/>
          </w:tcPr>
          <w:p w:rsidR="001349D6" w:rsidRPr="004C6188" w:rsidRDefault="001349D6" w:rsidP="00135D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8-9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349D6" w:rsidRDefault="001349D6" w:rsidP="0013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2375" w:type="dxa"/>
          </w:tcPr>
          <w:p w:rsidR="001349D6" w:rsidRDefault="001349D6" w:rsidP="00135D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Чарияздан Рашад</w:t>
            </w:r>
          </w:p>
          <w:p w:rsidR="001349D6" w:rsidRPr="00266119" w:rsidRDefault="001349D6" w:rsidP="00135D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349D6" w:rsidTr="009E1714">
        <w:trPr>
          <w:trHeight w:val="660"/>
        </w:trPr>
        <w:tc>
          <w:tcPr>
            <w:tcW w:w="534" w:type="dxa"/>
          </w:tcPr>
          <w:p w:rsidR="001349D6" w:rsidRDefault="001349D6" w:rsidP="006A5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</w:tcPr>
          <w:p w:rsidR="001349D6" w:rsidRDefault="001349D6" w:rsidP="004C61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Сынып тыс сабақ  </w:t>
            </w:r>
            <w:r w:rsidRPr="0013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алды –қызыл тіл</w:t>
            </w:r>
            <w:r w:rsidRPr="00134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992" w:type="dxa"/>
          </w:tcPr>
          <w:p w:rsidR="001349D6" w:rsidRDefault="001349D6" w:rsidP="006A57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134" w:type="dxa"/>
          </w:tcPr>
          <w:p w:rsidR="001349D6" w:rsidRDefault="001349D6" w:rsidP="006A57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Б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349D6" w:rsidRDefault="0004098E" w:rsidP="00250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Казахский язык</w:t>
            </w:r>
          </w:p>
        </w:tc>
        <w:tc>
          <w:tcPr>
            <w:tcW w:w="2375" w:type="dxa"/>
          </w:tcPr>
          <w:p w:rsidR="001349D6" w:rsidRDefault="001349D6" w:rsidP="00250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Рахимова М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И</w:t>
            </w:r>
          </w:p>
        </w:tc>
      </w:tr>
      <w:tr w:rsidR="001349D6" w:rsidRPr="004C6188" w:rsidTr="009E1714">
        <w:trPr>
          <w:trHeight w:val="600"/>
        </w:trPr>
        <w:tc>
          <w:tcPr>
            <w:tcW w:w="534" w:type="dxa"/>
          </w:tcPr>
          <w:p w:rsidR="001349D6" w:rsidRDefault="001349D6" w:rsidP="006A57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827" w:type="dxa"/>
          </w:tcPr>
          <w:p w:rsidR="001349D6" w:rsidRPr="00EB7F1C" w:rsidRDefault="001349D6" w:rsidP="00135D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Закрытие декады . Торжественная линейка, посвященная Дню Независимости РК</w:t>
            </w:r>
          </w:p>
        </w:tc>
        <w:tc>
          <w:tcPr>
            <w:tcW w:w="992" w:type="dxa"/>
          </w:tcPr>
          <w:p w:rsidR="001349D6" w:rsidRDefault="001349D6" w:rsidP="00135D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134" w:type="dxa"/>
          </w:tcPr>
          <w:p w:rsidR="001349D6" w:rsidRDefault="001349D6" w:rsidP="0013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559" w:type="dxa"/>
          </w:tcPr>
          <w:p w:rsidR="001349D6" w:rsidRDefault="001349D6" w:rsidP="0013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75" w:type="dxa"/>
          </w:tcPr>
          <w:p w:rsidR="001349D6" w:rsidRDefault="001349D6" w:rsidP="00135D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Идрисова К.Т</w:t>
            </w:r>
          </w:p>
          <w:p w:rsidR="001349D6" w:rsidRDefault="001349D6" w:rsidP="00135D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Шанабаева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</w:t>
            </w:r>
          </w:p>
        </w:tc>
      </w:tr>
    </w:tbl>
    <w:p w:rsidR="00EB7F1C" w:rsidRDefault="00EB7F1C" w:rsidP="006A57DD">
      <w:pPr>
        <w:rPr>
          <w:rFonts w:ascii="Times New Roman" w:hAnsi="Times New Roman" w:cs="Times New Roman"/>
        </w:rPr>
      </w:pPr>
    </w:p>
    <w:p w:rsidR="00EB7F1C" w:rsidRDefault="00EB7F1C" w:rsidP="00EB7F1C">
      <w:pPr>
        <w:rPr>
          <w:rFonts w:ascii="Times New Roman" w:hAnsi="Times New Roman" w:cs="Times New Roman"/>
        </w:rPr>
      </w:pPr>
    </w:p>
    <w:p w:rsidR="0010225F" w:rsidRPr="00EB7F1C" w:rsidRDefault="00EB7F1C" w:rsidP="00EB7F1C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</w:t>
      </w:r>
      <w:r w:rsidR="0004098E">
        <w:rPr>
          <w:rFonts w:ascii="Times New Roman" w:hAnsi="Times New Roman" w:cs="Times New Roman"/>
          <w:lang w:val="kk-KZ"/>
        </w:rPr>
        <w:t xml:space="preserve">                    </w:t>
      </w:r>
      <w:r>
        <w:rPr>
          <w:rFonts w:ascii="Times New Roman" w:hAnsi="Times New Roman" w:cs="Times New Roman"/>
          <w:lang w:val="kk-KZ"/>
        </w:rPr>
        <w:t>Руководитель МО</w:t>
      </w:r>
      <w:r w:rsidR="001349D6">
        <w:rPr>
          <w:rFonts w:ascii="Times New Roman" w:hAnsi="Times New Roman" w:cs="Times New Roman"/>
          <w:lang w:val="kk-KZ"/>
        </w:rPr>
        <w:t>:</w:t>
      </w:r>
      <w:r>
        <w:rPr>
          <w:rFonts w:ascii="Times New Roman" w:hAnsi="Times New Roman" w:cs="Times New Roman"/>
          <w:lang w:val="kk-KZ"/>
        </w:rPr>
        <w:t xml:space="preserve"> Мухамеджанова С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К</w:t>
      </w:r>
    </w:p>
    <w:sectPr w:rsidR="0010225F" w:rsidRPr="00EB7F1C" w:rsidSect="006A57D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7DD"/>
    <w:rsid w:val="0004098E"/>
    <w:rsid w:val="0010225F"/>
    <w:rsid w:val="001349D6"/>
    <w:rsid w:val="00266119"/>
    <w:rsid w:val="004C6188"/>
    <w:rsid w:val="004D4635"/>
    <w:rsid w:val="00560660"/>
    <w:rsid w:val="006324CE"/>
    <w:rsid w:val="006A57DD"/>
    <w:rsid w:val="00797734"/>
    <w:rsid w:val="007B7A5B"/>
    <w:rsid w:val="009E1714"/>
    <w:rsid w:val="00A3650B"/>
    <w:rsid w:val="00A95178"/>
    <w:rsid w:val="00DB24FD"/>
    <w:rsid w:val="00DB479E"/>
    <w:rsid w:val="00EB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cp:lastPrinted>2018-12-04T13:52:00Z</cp:lastPrinted>
  <dcterms:created xsi:type="dcterms:W3CDTF">2018-12-04T07:45:00Z</dcterms:created>
  <dcterms:modified xsi:type="dcterms:W3CDTF">2018-12-04T13:53:00Z</dcterms:modified>
</cp:coreProperties>
</file>